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1F" w:rsidRDefault="008D0A41">
      <w:pPr>
        <w:widowControl/>
        <w:spacing w:line="330" w:lineRule="atLeast"/>
        <w:rPr>
          <w:sz w:val="32"/>
          <w:szCs w:val="32"/>
        </w:rPr>
      </w:pPr>
      <w:r>
        <w:rPr>
          <w:rFonts w:ascii="黑体" w:eastAsia="黑体" w:cs="Times New Roman" w:hint="eastAsia"/>
          <w:szCs w:val="28"/>
        </w:rPr>
        <w:t>附件1：</w:t>
      </w:r>
    </w:p>
    <w:p w:rsidR="0006231F" w:rsidRDefault="008D0A41">
      <w:pPr>
        <w:widowControl/>
        <w:spacing w:line="330" w:lineRule="atLeast"/>
        <w:jc w:val="center"/>
        <w:rPr>
          <w:rFonts w:ascii="华文中宋" w:eastAsia="华文中宋" w:hAnsi="华文中宋" w:cs="华文中宋"/>
          <w:kern w:val="0"/>
          <w:sz w:val="36"/>
        </w:rPr>
      </w:pPr>
      <w:r>
        <w:rPr>
          <w:rFonts w:ascii="华文中宋" w:eastAsia="华文中宋" w:hAnsi="华文中宋" w:cs="华文中宋" w:hint="eastAsia"/>
          <w:kern w:val="0"/>
          <w:sz w:val="36"/>
        </w:rPr>
        <w:t>广州国际生物</w:t>
      </w:r>
      <w:proofErr w:type="gramStart"/>
      <w:r>
        <w:rPr>
          <w:rFonts w:ascii="华文中宋" w:eastAsia="华文中宋" w:hAnsi="华文中宋" w:cs="华文中宋" w:hint="eastAsia"/>
          <w:kern w:val="0"/>
          <w:sz w:val="36"/>
        </w:rPr>
        <w:t>岛医疗</w:t>
      </w:r>
      <w:proofErr w:type="gramEnd"/>
      <w:r>
        <w:rPr>
          <w:rFonts w:ascii="华文中宋" w:eastAsia="华文中宋" w:hAnsi="华文中宋" w:cs="华文中宋" w:hint="eastAsia"/>
          <w:kern w:val="0"/>
          <w:sz w:val="36"/>
        </w:rPr>
        <w:t>器械GMP初级专员（内审员）专场培训班报名表</w:t>
      </w:r>
    </w:p>
    <w:p w:rsidR="0006231F" w:rsidRDefault="008D0A41">
      <w:pPr>
        <w:widowControl/>
        <w:spacing w:line="330" w:lineRule="atLeast"/>
        <w:rPr>
          <w:rFonts w:ascii="仿宋" w:eastAsia="仿宋" w:hAnsi="仿宋" w:cs="仿宋"/>
          <w:b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 xml:space="preserve">单位：                            </w:t>
      </w:r>
    </w:p>
    <w:p w:rsidR="0006231F" w:rsidRDefault="008D0A41">
      <w:pPr>
        <w:widowControl/>
        <w:spacing w:line="330" w:lineRule="atLeast"/>
        <w:rPr>
          <w:rFonts w:ascii="仿宋" w:eastAsia="仿宋" w:hAnsi="仿宋" w:cs="仿宋"/>
          <w:b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联系地址：                                          联系人：               电话：</w:t>
      </w:r>
    </w:p>
    <w:tbl>
      <w:tblPr>
        <w:tblStyle w:val="a9"/>
        <w:tblW w:w="14220" w:type="dxa"/>
        <w:tblLayout w:type="fixed"/>
        <w:tblLook w:val="04A0" w:firstRow="1" w:lastRow="0" w:firstColumn="1" w:lastColumn="0" w:noHBand="0" w:noVBand="1"/>
      </w:tblPr>
      <w:tblGrid>
        <w:gridCol w:w="863"/>
        <w:gridCol w:w="1845"/>
        <w:gridCol w:w="1140"/>
        <w:gridCol w:w="885"/>
        <w:gridCol w:w="1680"/>
        <w:gridCol w:w="783"/>
        <w:gridCol w:w="2577"/>
        <w:gridCol w:w="2670"/>
        <w:gridCol w:w="1777"/>
      </w:tblGrid>
      <w:tr w:rsidR="0006231F">
        <w:tc>
          <w:tcPr>
            <w:tcW w:w="863" w:type="dxa"/>
          </w:tcPr>
          <w:p w:rsidR="0006231F" w:rsidRDefault="008D0A41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845" w:type="dxa"/>
          </w:tcPr>
          <w:p w:rsidR="0006231F" w:rsidRDefault="008D0A41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140" w:type="dxa"/>
          </w:tcPr>
          <w:p w:rsidR="0006231F" w:rsidRDefault="008D0A41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2565" w:type="dxa"/>
            <w:gridSpan w:val="2"/>
          </w:tcPr>
          <w:p w:rsidR="0006231F" w:rsidRDefault="008D0A41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职务/职称</w:t>
            </w:r>
          </w:p>
        </w:tc>
        <w:tc>
          <w:tcPr>
            <w:tcW w:w="3360" w:type="dxa"/>
            <w:gridSpan w:val="2"/>
          </w:tcPr>
          <w:p w:rsidR="0006231F" w:rsidRDefault="008D0A41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670" w:type="dxa"/>
          </w:tcPr>
          <w:p w:rsidR="0006231F" w:rsidRDefault="008D0A41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777" w:type="dxa"/>
          </w:tcPr>
          <w:p w:rsidR="0006231F" w:rsidRDefault="008D0A41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 w:rsidR="0006231F">
        <w:tc>
          <w:tcPr>
            <w:tcW w:w="863" w:type="dxa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45" w:type="dxa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140" w:type="dxa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565" w:type="dxa"/>
            <w:gridSpan w:val="2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3360" w:type="dxa"/>
            <w:gridSpan w:val="2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670" w:type="dxa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777" w:type="dxa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06231F">
        <w:tc>
          <w:tcPr>
            <w:tcW w:w="863" w:type="dxa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45" w:type="dxa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140" w:type="dxa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565" w:type="dxa"/>
            <w:gridSpan w:val="2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3360" w:type="dxa"/>
            <w:gridSpan w:val="2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670" w:type="dxa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777" w:type="dxa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06231F">
        <w:tc>
          <w:tcPr>
            <w:tcW w:w="863" w:type="dxa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45" w:type="dxa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140" w:type="dxa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565" w:type="dxa"/>
            <w:gridSpan w:val="2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3360" w:type="dxa"/>
            <w:gridSpan w:val="2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670" w:type="dxa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777" w:type="dxa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06231F">
        <w:tc>
          <w:tcPr>
            <w:tcW w:w="863" w:type="dxa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45" w:type="dxa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140" w:type="dxa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565" w:type="dxa"/>
            <w:gridSpan w:val="2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3360" w:type="dxa"/>
            <w:gridSpan w:val="2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670" w:type="dxa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777" w:type="dxa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06231F">
        <w:tc>
          <w:tcPr>
            <w:tcW w:w="863" w:type="dxa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45" w:type="dxa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140" w:type="dxa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565" w:type="dxa"/>
            <w:gridSpan w:val="2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3360" w:type="dxa"/>
            <w:gridSpan w:val="2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670" w:type="dxa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777" w:type="dxa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06231F" w:rsidTr="00300494">
        <w:tc>
          <w:tcPr>
            <w:tcW w:w="4733" w:type="dxa"/>
            <w:gridSpan w:val="4"/>
            <w:vMerge w:val="restart"/>
            <w:vAlign w:val="center"/>
          </w:tcPr>
          <w:p w:rsidR="0006231F" w:rsidRDefault="008D0A41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eastAsia="宋体" w:cs="宋体" w:hint="eastAsia"/>
                <w:b/>
                <w:bCs/>
                <w:kern w:val="0"/>
                <w:sz w:val="30"/>
                <w:szCs w:val="30"/>
              </w:rPr>
              <w:t>□</w:t>
            </w:r>
            <w:proofErr w:type="gramStart"/>
            <w:r>
              <w:rPr>
                <w:rFonts w:ascii="宋体" w:eastAsia="宋体" w:cs="宋体" w:hint="eastAsia"/>
                <w:b/>
                <w:bCs/>
                <w:kern w:val="0"/>
                <w:sz w:val="30"/>
                <w:szCs w:val="30"/>
              </w:rPr>
              <w:t>内勾选发票</w:t>
            </w:r>
            <w:proofErr w:type="gramEnd"/>
            <w:r>
              <w:rPr>
                <w:rFonts w:ascii="宋体" w:eastAsia="宋体" w:cs="宋体" w:hint="eastAsia"/>
                <w:b/>
                <w:bCs/>
                <w:kern w:val="0"/>
                <w:sz w:val="30"/>
                <w:szCs w:val="30"/>
              </w:rPr>
              <w:t>类型</w:t>
            </w:r>
          </w:p>
          <w:p w:rsidR="0006231F" w:rsidRDefault="008D0A41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eastAsia="宋体" w:cs="宋体" w:hint="eastAsia"/>
                <w:b/>
                <w:bCs/>
                <w:kern w:val="0"/>
                <w:sz w:val="30"/>
                <w:szCs w:val="30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增值税普通发票：填写1、2项</w:t>
            </w:r>
          </w:p>
          <w:p w:rsidR="0006231F" w:rsidRDefault="008D0A41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eastAsia="宋体" w:cs="宋体" w:hint="eastAsia"/>
                <w:b/>
                <w:bCs/>
                <w:kern w:val="0"/>
                <w:sz w:val="30"/>
                <w:szCs w:val="30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增值税专用发票：填写1至5项</w:t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06231F" w:rsidRDefault="00300494" w:rsidP="0030049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1.</w:t>
            </w:r>
            <w:r w:rsidR="008D0A41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024" w:type="dxa"/>
            <w:gridSpan w:val="3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06231F" w:rsidTr="00300494">
        <w:tc>
          <w:tcPr>
            <w:tcW w:w="4733" w:type="dxa"/>
            <w:gridSpan w:val="4"/>
            <w:vMerge/>
            <w:vAlign w:val="center"/>
          </w:tcPr>
          <w:p w:rsidR="0006231F" w:rsidRDefault="0006231F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06231F" w:rsidRDefault="00300494" w:rsidP="0030049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2.</w:t>
            </w:r>
            <w:r w:rsidR="008D0A41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纳税人识别号</w:t>
            </w:r>
          </w:p>
        </w:tc>
        <w:tc>
          <w:tcPr>
            <w:tcW w:w="7024" w:type="dxa"/>
            <w:gridSpan w:val="3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06231F" w:rsidTr="00300494">
        <w:tc>
          <w:tcPr>
            <w:tcW w:w="4733" w:type="dxa"/>
            <w:gridSpan w:val="4"/>
            <w:vMerge/>
            <w:vAlign w:val="center"/>
          </w:tcPr>
          <w:p w:rsidR="0006231F" w:rsidRDefault="0006231F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06231F" w:rsidRDefault="00300494" w:rsidP="0030049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3.</w:t>
            </w:r>
            <w:r w:rsidR="008D0A41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地址</w:t>
            </w:r>
          </w:p>
        </w:tc>
        <w:tc>
          <w:tcPr>
            <w:tcW w:w="7024" w:type="dxa"/>
            <w:gridSpan w:val="3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06231F" w:rsidTr="00300494">
        <w:tc>
          <w:tcPr>
            <w:tcW w:w="4733" w:type="dxa"/>
            <w:gridSpan w:val="4"/>
            <w:vMerge/>
            <w:vAlign w:val="center"/>
          </w:tcPr>
          <w:p w:rsidR="0006231F" w:rsidRDefault="0006231F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06231F" w:rsidRDefault="00300494" w:rsidP="0030049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4.</w:t>
            </w:r>
            <w:r w:rsidR="008D0A41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电话</w:t>
            </w:r>
          </w:p>
        </w:tc>
        <w:tc>
          <w:tcPr>
            <w:tcW w:w="7024" w:type="dxa"/>
            <w:gridSpan w:val="3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06231F" w:rsidTr="00300494">
        <w:tc>
          <w:tcPr>
            <w:tcW w:w="4733" w:type="dxa"/>
            <w:gridSpan w:val="4"/>
            <w:vMerge/>
            <w:vAlign w:val="center"/>
          </w:tcPr>
          <w:p w:rsidR="0006231F" w:rsidRDefault="0006231F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06231F" w:rsidRDefault="00300494" w:rsidP="0030049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5.</w:t>
            </w:r>
            <w:r w:rsidR="008D0A41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开户行</w:t>
            </w:r>
          </w:p>
        </w:tc>
        <w:tc>
          <w:tcPr>
            <w:tcW w:w="7024" w:type="dxa"/>
            <w:gridSpan w:val="3"/>
          </w:tcPr>
          <w:p w:rsidR="0006231F" w:rsidRDefault="0006231F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</w:tbl>
    <w:p w:rsidR="0006231F" w:rsidRDefault="0006231F">
      <w:pPr>
        <w:rPr>
          <w:szCs w:val="28"/>
        </w:rPr>
      </w:pPr>
      <w:bookmarkStart w:id="0" w:name="_GoBack"/>
      <w:bookmarkEnd w:id="0"/>
    </w:p>
    <w:sectPr w:rsidR="0006231F">
      <w:pgSz w:w="16838" w:h="11906" w:orient="landscape"/>
      <w:pgMar w:top="1417" w:right="1417" w:bottom="1417" w:left="1417" w:header="851" w:footer="992" w:gutter="0"/>
      <w:cols w:space="0"/>
      <w:docGrid w:type="lines" w:linePitch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9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9745E"/>
    <w:rsid w:val="00047174"/>
    <w:rsid w:val="0006231F"/>
    <w:rsid w:val="000D19F4"/>
    <w:rsid w:val="00117327"/>
    <w:rsid w:val="001A467B"/>
    <w:rsid w:val="0026409B"/>
    <w:rsid w:val="002A0D6C"/>
    <w:rsid w:val="00300494"/>
    <w:rsid w:val="003F212F"/>
    <w:rsid w:val="00487B76"/>
    <w:rsid w:val="005B7382"/>
    <w:rsid w:val="006447FC"/>
    <w:rsid w:val="007014C9"/>
    <w:rsid w:val="00783F18"/>
    <w:rsid w:val="008D0A41"/>
    <w:rsid w:val="00A13E68"/>
    <w:rsid w:val="00B938F6"/>
    <w:rsid w:val="00C50150"/>
    <w:rsid w:val="00CF6C6F"/>
    <w:rsid w:val="00E74487"/>
    <w:rsid w:val="00EA5273"/>
    <w:rsid w:val="00F22BA0"/>
    <w:rsid w:val="00F724D6"/>
    <w:rsid w:val="290A5765"/>
    <w:rsid w:val="40823AF7"/>
    <w:rsid w:val="461B6327"/>
    <w:rsid w:val="50B9745E"/>
    <w:rsid w:val="50D87FB2"/>
    <w:rsid w:val="5D303FD3"/>
    <w:rsid w:val="6198617A"/>
    <w:rsid w:val="74E72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宋体"/>
      <w:color w:val="000000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cs="宋体"/>
      <w:color w:val="auto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qFormat/>
    <w:rPr>
      <w:rFonts w:ascii="仿宋_GB2312" w:eastAsia="仿宋_GB2312" w:hAnsi="宋体"/>
      <w:color w:val="000000"/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日期 Char"/>
    <w:basedOn w:val="a0"/>
    <w:link w:val="a3"/>
    <w:qFormat/>
    <w:rPr>
      <w:rFonts w:ascii="仿宋_GB2312" w:eastAsia="仿宋_GB2312" w:hAnsi="宋体"/>
      <w:color w:val="000000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宋体"/>
      <w:color w:val="000000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cs="宋体"/>
      <w:color w:val="auto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qFormat/>
    <w:rPr>
      <w:rFonts w:ascii="仿宋_GB2312" w:eastAsia="仿宋_GB2312" w:hAnsi="宋体"/>
      <w:color w:val="000000"/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日期 Char"/>
    <w:basedOn w:val="a0"/>
    <w:link w:val="a3"/>
    <w:qFormat/>
    <w:rPr>
      <w:rFonts w:ascii="仿宋_GB2312" w:eastAsia="仿宋_GB2312" w:hAnsi="宋体"/>
      <w:color w:val="000000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DWH</dc:creator>
  <cp:lastModifiedBy>lenovohome</cp:lastModifiedBy>
  <cp:revision>3</cp:revision>
  <cp:lastPrinted>2017-07-06T02:14:00Z</cp:lastPrinted>
  <dcterms:created xsi:type="dcterms:W3CDTF">2017-10-19T00:56:00Z</dcterms:created>
  <dcterms:modified xsi:type="dcterms:W3CDTF">2017-10-19T00:57:00Z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